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C3" w:rsidRDefault="009571F8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</w:t>
      </w:r>
      <w:r w:rsidRPr="009571F8">
        <w:rPr>
          <w:b/>
          <w:i/>
          <w:sz w:val="96"/>
        </w:rPr>
        <w:t xml:space="preserve"> JADŁOSPIS</w:t>
      </w:r>
    </w:p>
    <w:p w:rsidR="009571F8" w:rsidRDefault="009571F8">
      <w:pPr>
        <w:rPr>
          <w:b/>
          <w:i/>
          <w:sz w:val="96"/>
        </w:rPr>
      </w:pPr>
    </w:p>
    <w:p w:rsidR="009571F8" w:rsidRDefault="009571F8">
      <w:pPr>
        <w:rPr>
          <w:sz w:val="24"/>
        </w:rPr>
      </w:pPr>
      <w:r>
        <w:rPr>
          <w:sz w:val="24"/>
        </w:rPr>
        <w:t>04.04.2022                   I:              Barszcz ukraiński z ziemniakami i wkładką mięsną,</w:t>
      </w:r>
    </w:p>
    <w:p w:rsidR="009571F8" w:rsidRDefault="009571F8">
      <w:pPr>
        <w:rPr>
          <w:sz w:val="24"/>
        </w:rPr>
      </w:pPr>
      <w:r>
        <w:rPr>
          <w:sz w:val="24"/>
        </w:rPr>
        <w:t>Poniedziałek                II:         Makaron z białym serem, masłem, cukrem, mandarynki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truskawkowy</w:t>
      </w:r>
    </w:p>
    <w:p w:rsidR="009571F8" w:rsidRDefault="009571F8">
      <w:pPr>
        <w:pBdr>
          <w:bottom w:val="single" w:sz="12" w:space="1" w:color="auto"/>
        </w:pBdr>
        <w:rPr>
          <w:sz w:val="18"/>
        </w:rPr>
      </w:pPr>
      <w:r w:rsidRPr="009571F8">
        <w:rPr>
          <w:sz w:val="18"/>
        </w:rPr>
        <w:t>Alergeny:   seler, gluten, laktoza</w:t>
      </w:r>
    </w:p>
    <w:p w:rsidR="009571F8" w:rsidRDefault="009571F8">
      <w:pPr>
        <w:rPr>
          <w:sz w:val="24"/>
        </w:rPr>
      </w:pPr>
      <w:r>
        <w:rPr>
          <w:sz w:val="24"/>
        </w:rPr>
        <w:t>05.04.2022                   I:                   Rosół z lanym ciastem z wkładką mięsną,</w:t>
      </w:r>
    </w:p>
    <w:p w:rsidR="009571F8" w:rsidRDefault="009571F8">
      <w:pPr>
        <w:rPr>
          <w:sz w:val="24"/>
        </w:rPr>
      </w:pPr>
      <w:r>
        <w:rPr>
          <w:sz w:val="24"/>
        </w:rPr>
        <w:t>Wtorek                         II:           Sznycel mielony, ziemniaki puree, buraczki czerwone,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                                                                       kompot wiśniowy</w:t>
      </w:r>
    </w:p>
    <w:p w:rsidR="009571F8" w:rsidRDefault="009571F8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jaja, </w:t>
      </w:r>
    </w:p>
    <w:p w:rsidR="009571F8" w:rsidRDefault="009571F8">
      <w:pPr>
        <w:rPr>
          <w:sz w:val="24"/>
        </w:rPr>
      </w:pPr>
      <w:r>
        <w:rPr>
          <w:sz w:val="24"/>
        </w:rPr>
        <w:t>06.04.2022                   I:                 Zupa pomidorowa z ryżem, z wkładką mięsną,</w:t>
      </w:r>
    </w:p>
    <w:p w:rsidR="009571F8" w:rsidRDefault="009571F8">
      <w:pPr>
        <w:rPr>
          <w:sz w:val="24"/>
        </w:rPr>
      </w:pPr>
      <w:r>
        <w:rPr>
          <w:sz w:val="24"/>
        </w:rPr>
        <w:t>Środa                            II:            Pierogi z mięsem z masłem, surówka wielowarzywna,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kompot śliwkowy</w:t>
      </w:r>
    </w:p>
    <w:p w:rsidR="009571F8" w:rsidRDefault="009571F8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9571F8" w:rsidRDefault="004039A0">
      <w:pPr>
        <w:rPr>
          <w:sz w:val="24"/>
        </w:rPr>
      </w:pPr>
      <w:r>
        <w:rPr>
          <w:sz w:val="24"/>
        </w:rPr>
        <w:t>07.04</w:t>
      </w:r>
      <w:r w:rsidR="009571F8">
        <w:rPr>
          <w:sz w:val="24"/>
        </w:rPr>
        <w:t>.2022                   I:                  Krem łososiowy z grzankami,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Czwartek                      II: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, kapusta mieszana,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                                                                   kompot wieloowocowy</w:t>
      </w:r>
    </w:p>
    <w:p w:rsidR="009571F8" w:rsidRDefault="009571F8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</w:t>
      </w:r>
    </w:p>
    <w:p w:rsidR="009571F8" w:rsidRDefault="004039A0">
      <w:pPr>
        <w:rPr>
          <w:sz w:val="24"/>
        </w:rPr>
      </w:pPr>
      <w:r>
        <w:rPr>
          <w:sz w:val="24"/>
        </w:rPr>
        <w:t>08.04</w:t>
      </w:r>
      <w:bookmarkStart w:id="0" w:name="_GoBack"/>
      <w:bookmarkEnd w:id="0"/>
      <w:r w:rsidR="009571F8">
        <w:rPr>
          <w:sz w:val="24"/>
        </w:rPr>
        <w:t>.2022                   I:               Żurek śląski z ziemniakami,</w:t>
      </w:r>
    </w:p>
    <w:p w:rsidR="009571F8" w:rsidRDefault="009571F8">
      <w:pPr>
        <w:rPr>
          <w:sz w:val="24"/>
        </w:rPr>
      </w:pPr>
      <w:r>
        <w:rPr>
          <w:sz w:val="24"/>
        </w:rPr>
        <w:t xml:space="preserve">Piątek                            II:     Ryż zapiekany z jabłkami, cynamonem, masłem i cukrem, </w:t>
      </w:r>
    </w:p>
    <w:p w:rsidR="009571F8" w:rsidRDefault="009571F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64480B">
        <w:rPr>
          <w:sz w:val="24"/>
        </w:rPr>
        <w:t>kompot agrestowy</w:t>
      </w:r>
    </w:p>
    <w:p w:rsidR="0064480B" w:rsidRPr="0064480B" w:rsidRDefault="0064480B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--</w:t>
      </w:r>
    </w:p>
    <w:p w:rsidR="0064480B" w:rsidRPr="009571F8" w:rsidRDefault="0064480B">
      <w:pPr>
        <w:rPr>
          <w:sz w:val="24"/>
        </w:rPr>
      </w:pPr>
    </w:p>
    <w:p w:rsidR="009571F8" w:rsidRDefault="009571F8">
      <w:pPr>
        <w:rPr>
          <w:sz w:val="24"/>
        </w:rPr>
      </w:pPr>
    </w:p>
    <w:p w:rsidR="000A1FA6" w:rsidRDefault="000A1FA6">
      <w:pPr>
        <w:rPr>
          <w:sz w:val="24"/>
        </w:rPr>
      </w:pPr>
    </w:p>
    <w:p w:rsidR="000A1FA6" w:rsidRDefault="000A1FA6">
      <w:pPr>
        <w:rPr>
          <w:sz w:val="24"/>
        </w:rPr>
      </w:pPr>
    </w:p>
    <w:p w:rsidR="000A1FA6" w:rsidRDefault="000A1FA6">
      <w:pPr>
        <w:rPr>
          <w:sz w:val="24"/>
        </w:rPr>
      </w:pPr>
    </w:p>
    <w:p w:rsidR="000A1FA6" w:rsidRDefault="000A1FA6">
      <w:pPr>
        <w:rPr>
          <w:sz w:val="24"/>
        </w:rPr>
      </w:pPr>
    </w:p>
    <w:p w:rsidR="000A1FA6" w:rsidRDefault="000A1FA6" w:rsidP="000A1FA6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</w:t>
      </w:r>
      <w:r w:rsidRPr="009571F8">
        <w:rPr>
          <w:b/>
          <w:i/>
          <w:sz w:val="96"/>
        </w:rPr>
        <w:t xml:space="preserve"> JADŁOSPIS</w:t>
      </w:r>
    </w:p>
    <w:p w:rsidR="000A1FA6" w:rsidRDefault="000A1FA6">
      <w:pPr>
        <w:rPr>
          <w:sz w:val="24"/>
        </w:rPr>
      </w:pPr>
    </w:p>
    <w:p w:rsidR="000A1FA6" w:rsidRDefault="000A1FA6">
      <w:pPr>
        <w:rPr>
          <w:sz w:val="24"/>
        </w:rPr>
      </w:pPr>
    </w:p>
    <w:p w:rsidR="000A1FA6" w:rsidRDefault="000A1FA6">
      <w:pPr>
        <w:rPr>
          <w:sz w:val="24"/>
        </w:rPr>
      </w:pPr>
      <w:r>
        <w:rPr>
          <w:sz w:val="24"/>
        </w:rPr>
        <w:t>11.04.2022                    I:         Zupa jarzynowa z ziemniakami i wkładką mięsną,</w:t>
      </w:r>
    </w:p>
    <w:p w:rsidR="000A1FA6" w:rsidRDefault="000A1FA6">
      <w:pPr>
        <w:rPr>
          <w:sz w:val="24"/>
        </w:rPr>
      </w:pPr>
      <w:r>
        <w:rPr>
          <w:sz w:val="24"/>
        </w:rPr>
        <w:t>Poniedziałek                 II:      Racuchy z jabłkami, koktajl truskawkowy z miodem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</w:p>
    <w:p w:rsidR="000A1FA6" w:rsidRDefault="000A1FA6">
      <w:pPr>
        <w:rPr>
          <w:sz w:val="24"/>
        </w:rPr>
      </w:pPr>
      <w:r>
        <w:rPr>
          <w:sz w:val="24"/>
        </w:rPr>
        <w:t>12.04.2022                    I:             Zupa z brokułu z ziemniakami z wkładką mięsną,</w:t>
      </w:r>
    </w:p>
    <w:p w:rsidR="000A1FA6" w:rsidRDefault="000A1FA6">
      <w:pPr>
        <w:rPr>
          <w:sz w:val="24"/>
        </w:rPr>
      </w:pPr>
      <w:r>
        <w:rPr>
          <w:sz w:val="24"/>
        </w:rPr>
        <w:t xml:space="preserve">Wtorek                          II:       Gyros drobiowy z ryżem i </w:t>
      </w:r>
      <w:proofErr w:type="spellStart"/>
      <w:r>
        <w:rPr>
          <w:sz w:val="24"/>
        </w:rPr>
        <w:t>tzatzikami</w:t>
      </w:r>
      <w:proofErr w:type="spellEnd"/>
      <w:r>
        <w:rPr>
          <w:sz w:val="24"/>
        </w:rPr>
        <w:t>, surówka wiosenna,</w:t>
      </w:r>
    </w:p>
    <w:p w:rsidR="000A1FA6" w:rsidRDefault="000A1FA6">
      <w:pPr>
        <w:rPr>
          <w:sz w:val="24"/>
        </w:rPr>
      </w:pPr>
      <w:r>
        <w:rPr>
          <w:sz w:val="24"/>
        </w:rPr>
        <w:t xml:space="preserve">                                                                 kompot  wiśniowy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</w:p>
    <w:p w:rsidR="000A1FA6" w:rsidRDefault="000A1FA6">
      <w:pPr>
        <w:rPr>
          <w:sz w:val="24"/>
        </w:rPr>
      </w:pPr>
      <w:r>
        <w:rPr>
          <w:sz w:val="24"/>
        </w:rPr>
        <w:t>13.04.2022                   I:                       Krem z pora z groszkiem ptysiowym,</w:t>
      </w:r>
    </w:p>
    <w:p w:rsidR="000A1FA6" w:rsidRDefault="000A1FA6">
      <w:pPr>
        <w:rPr>
          <w:sz w:val="24"/>
        </w:rPr>
      </w:pPr>
      <w:r>
        <w:rPr>
          <w:sz w:val="24"/>
        </w:rPr>
        <w:t xml:space="preserve">Środa                            II:           Spaghetti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sałatka szwedzka, kompot śliwkowy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0A1FA6" w:rsidRDefault="000A1FA6">
      <w:pPr>
        <w:pBdr>
          <w:bottom w:val="single" w:sz="12" w:space="1" w:color="auto"/>
        </w:pBdr>
        <w:rPr>
          <w:sz w:val="18"/>
        </w:rPr>
      </w:pPr>
    </w:p>
    <w:p w:rsidR="000A1FA6" w:rsidRDefault="000A1FA6">
      <w:pPr>
        <w:rPr>
          <w:sz w:val="24"/>
        </w:rPr>
      </w:pPr>
    </w:p>
    <w:p w:rsidR="000A1FA6" w:rsidRPr="000A1FA6" w:rsidRDefault="000A1FA6">
      <w:pPr>
        <w:rPr>
          <w:sz w:val="24"/>
        </w:rPr>
      </w:pPr>
      <w:r>
        <w:rPr>
          <w:sz w:val="24"/>
        </w:rPr>
        <w:t xml:space="preserve">                                             PRZERWA ŚWIĄTECZNA    </w:t>
      </w:r>
      <w:r w:rsidRPr="000A1FA6">
        <w:rPr>
          <w:sz w:val="24"/>
        </w:rPr>
        <w:sym w:font="Wingdings" w:char="F04A"/>
      </w:r>
    </w:p>
    <w:sectPr w:rsidR="000A1FA6" w:rsidRPr="000A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8"/>
    <w:rsid w:val="000A1FA6"/>
    <w:rsid w:val="004039A0"/>
    <w:rsid w:val="0064480B"/>
    <w:rsid w:val="009571F8"/>
    <w:rsid w:val="00D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2CB0"/>
  <w15:chartTrackingRefBased/>
  <w15:docId w15:val="{09556BC6-D7A5-4D6B-ACC2-4F5F103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2</cp:revision>
  <dcterms:created xsi:type="dcterms:W3CDTF">2022-03-29T10:52:00Z</dcterms:created>
  <dcterms:modified xsi:type="dcterms:W3CDTF">2022-03-30T08:48:00Z</dcterms:modified>
</cp:coreProperties>
</file>